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FDAD" w14:textId="56011AF0" w:rsidR="0052216F" w:rsidRDefault="00066CAC" w:rsidP="00E04FC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F595C9" wp14:editId="03733E03">
            <wp:simplePos x="0" y="0"/>
            <wp:positionH relativeFrom="column">
              <wp:posOffset>5749290</wp:posOffset>
            </wp:positionH>
            <wp:positionV relativeFrom="paragraph">
              <wp:posOffset>3421380</wp:posOffset>
            </wp:positionV>
            <wp:extent cx="2727960" cy="2727960"/>
            <wp:effectExtent l="38100" t="38100" r="34290" b="3429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38BB04" wp14:editId="0945F92C">
            <wp:simplePos x="0" y="0"/>
            <wp:positionH relativeFrom="margin">
              <wp:align>left</wp:align>
            </wp:positionH>
            <wp:positionV relativeFrom="paragraph">
              <wp:posOffset>4401185</wp:posOffset>
            </wp:positionV>
            <wp:extent cx="5185576" cy="158496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992" cy="15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E0B52" wp14:editId="0F4F6C31">
                <wp:simplePos x="0" y="0"/>
                <wp:positionH relativeFrom="margin">
                  <wp:align>right</wp:align>
                </wp:positionH>
                <wp:positionV relativeFrom="paragraph">
                  <wp:posOffset>1110615</wp:posOffset>
                </wp:positionV>
                <wp:extent cx="8846820" cy="31775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317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44746" w14:textId="77777777" w:rsidR="00066CAC" w:rsidRDefault="00481314" w:rsidP="0018286A">
                            <w:pPr>
                              <w:pStyle w:val="NormalWeb"/>
                              <w:jc w:val="center"/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 xml:space="preserve">The Cardiff and Vale Parkinson’s Team have developed a digital resource called My Parkinson’s. </w:t>
                            </w:r>
                          </w:p>
                          <w:p w14:paraId="7BF2ED0B" w14:textId="173C3EDC" w:rsidR="000412AC" w:rsidRDefault="00481314" w:rsidP="0018286A">
                            <w:pPr>
                              <w:pStyle w:val="NormalWeb"/>
                              <w:jc w:val="center"/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 xml:space="preserve">It contains information and advice about common symptoms, challenges and </w:t>
                            </w:r>
                            <w:proofErr w:type="gramStart"/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considerations which</w:t>
                            </w:r>
                            <w:proofErr w:type="gramEnd"/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 xml:space="preserve"> people with Parkinson’s often face.</w:t>
                            </w:r>
                          </w:p>
                          <w:p w14:paraId="37E5327D" w14:textId="130657DB" w:rsidR="00481314" w:rsidRPr="00481314" w:rsidRDefault="000412AC" w:rsidP="00481314">
                            <w:pPr>
                              <w:pStyle w:val="NormalWeb"/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 xml:space="preserve">Created by the Parkinson’s team and specialist colleagues, it </w:t>
                            </w:r>
                            <w:r w:rsidR="00481314"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contains written information and videos about:</w:t>
                            </w:r>
                          </w:p>
                          <w:p w14:paraId="6ECEB462" w14:textId="451F464C" w:rsidR="00481314" w:rsidRPr="00481314" w:rsidRDefault="00481314" w:rsidP="000412A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Keeping physically active with Parkinson’s (Physiotherapy)</w:t>
                            </w:r>
                          </w:p>
                          <w:p w14:paraId="0AEAFEAD" w14:textId="13AF59CC" w:rsidR="00481314" w:rsidRPr="00481314" w:rsidRDefault="00481314" w:rsidP="000412A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Saliva management, exercises for quiet voices and swallowing issues</w:t>
                            </w:r>
                            <w:r w:rsidR="000412AC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 xml:space="preserve"> (S</w:t>
                            </w:r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peech and Language therapy)</w:t>
                            </w:r>
                          </w:p>
                          <w:p w14:paraId="7438FC0D" w14:textId="491494BE" w:rsidR="00481314" w:rsidRPr="00481314" w:rsidRDefault="00481314" w:rsidP="000412A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Mobility tips and techniques and equipment (Occupational Therapy)</w:t>
                            </w:r>
                          </w:p>
                          <w:p w14:paraId="492A6A52" w14:textId="359B0841" w:rsidR="00481314" w:rsidRPr="00481314" w:rsidRDefault="00481314" w:rsidP="000412A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Mindfulness, anxiety management and psychological techniques (Clinical Psychology)</w:t>
                            </w:r>
                          </w:p>
                          <w:p w14:paraId="7B3D9F55" w14:textId="7B25A024" w:rsidR="00481314" w:rsidRDefault="00481314" w:rsidP="000412A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81314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A nourishing diet (Dietitians)</w:t>
                            </w:r>
                          </w:p>
                          <w:p w14:paraId="54B33C85" w14:textId="3E83CCD6" w:rsidR="00187CF2" w:rsidRDefault="00187CF2" w:rsidP="009132C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87CF2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Medications</w:t>
                            </w:r>
                          </w:p>
                          <w:p w14:paraId="6155FEBD" w14:textId="64E2B249" w:rsidR="00187CF2" w:rsidRPr="00187CF2" w:rsidRDefault="00187CF2" w:rsidP="009132C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Who’s who in the Parkinson’s team</w:t>
                            </w:r>
                          </w:p>
                          <w:p w14:paraId="56246ED9" w14:textId="2564A12C" w:rsidR="00481314" w:rsidRDefault="00537CDE" w:rsidP="009A6162">
                            <w:pPr>
                              <w:pStyle w:val="NormalWeb"/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 xml:space="preserve">To access go to </w:t>
                            </w:r>
                            <w:r w:rsidRPr="00187CF2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www.myparkinsons.org.uk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 xml:space="preserve"> or scan the </w:t>
                            </w:r>
                            <w:r w:rsidR="00E04FC6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QR code</w:t>
                            </w:r>
                            <w:r w:rsidR="00066CAC">
                              <w:rPr>
                                <w:rFonts w:ascii="Abadi" w:hAnsi="Abadi"/>
                                <w:color w:val="000000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5E0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4pt;margin-top:87.45pt;width:696.6pt;height:250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">
                <v:textbox>
                  <w:txbxContent>
                    <w:p w14:paraId="7D444746" w14:textId="77777777" w:rsidR="00066CAC" w:rsidRDefault="00481314" w:rsidP="0018286A">
                      <w:pPr>
                        <w:pStyle w:val="NormalWeb"/>
                        <w:jc w:val="center"/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 xml:space="preserve">The Cardiff and Vale Parkinson’s Team have developed a digital resource called My Parkinson’s. </w:t>
                      </w:r>
                    </w:p>
                    <w:p w14:paraId="7BF2ED0B" w14:textId="173C3EDC" w:rsidR="000412AC" w:rsidRDefault="00481314" w:rsidP="0018286A">
                      <w:pPr>
                        <w:pStyle w:val="NormalWeb"/>
                        <w:jc w:val="center"/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 xml:space="preserve">It contains information and advice about common symptoms, </w:t>
                      </w:r>
                      <w:proofErr w:type="gramStart"/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challenges</w:t>
                      </w:r>
                      <w:proofErr w:type="gramEnd"/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 xml:space="preserve"> and considerations which people with Parkinson’s often face.</w:t>
                      </w:r>
                    </w:p>
                    <w:p w14:paraId="37E5327D" w14:textId="130657DB" w:rsidR="00481314" w:rsidRPr="00481314" w:rsidRDefault="000412AC" w:rsidP="00481314">
                      <w:pPr>
                        <w:pStyle w:val="NormalWeb"/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 xml:space="preserve">Created by the Parkinson’s team and specialist colleagues, it </w:t>
                      </w:r>
                      <w:r w:rsidR="00481314"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contains written information and videos about:</w:t>
                      </w:r>
                    </w:p>
                    <w:p w14:paraId="6ECEB462" w14:textId="451F464C" w:rsidR="00481314" w:rsidRPr="00481314" w:rsidRDefault="00481314" w:rsidP="000412AC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Keeping physically active with Parkinson’s (Physiotherapy)</w:t>
                      </w:r>
                    </w:p>
                    <w:p w14:paraId="0AEAFEAD" w14:textId="13AF59CC" w:rsidR="00481314" w:rsidRPr="00481314" w:rsidRDefault="00481314" w:rsidP="000412AC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Saliva management, exercises for quiet voices and swallowing issues</w:t>
                      </w:r>
                      <w:r w:rsidR="000412AC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 xml:space="preserve"> (S</w:t>
                      </w:r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peech and Language therapy)</w:t>
                      </w:r>
                    </w:p>
                    <w:p w14:paraId="7438FC0D" w14:textId="491494BE" w:rsidR="00481314" w:rsidRPr="00481314" w:rsidRDefault="00481314" w:rsidP="000412AC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Mobility tips and techniques and equipment (Occupational Therapy)</w:t>
                      </w:r>
                    </w:p>
                    <w:p w14:paraId="492A6A52" w14:textId="359B0841" w:rsidR="00481314" w:rsidRPr="00481314" w:rsidRDefault="00481314" w:rsidP="000412AC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Mindfulness, anxiety management and psychological techniques (Clinical Psychology)</w:t>
                      </w:r>
                    </w:p>
                    <w:p w14:paraId="7B3D9F55" w14:textId="7B25A024" w:rsidR="00481314" w:rsidRDefault="00481314" w:rsidP="000412AC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 w:rsidRPr="00481314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A nourishing diet (Dietitians)</w:t>
                      </w:r>
                    </w:p>
                    <w:p w14:paraId="54B33C85" w14:textId="3E83CCD6" w:rsidR="00187CF2" w:rsidRDefault="00187CF2" w:rsidP="009132CB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 w:rsidRPr="00187CF2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Medications</w:t>
                      </w:r>
                    </w:p>
                    <w:p w14:paraId="6155FEBD" w14:textId="64E2B249" w:rsidR="00187CF2" w:rsidRPr="00187CF2" w:rsidRDefault="00187CF2" w:rsidP="009132CB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Who’s who in the Parkinson’s team</w:t>
                      </w:r>
                    </w:p>
                    <w:p w14:paraId="56246ED9" w14:textId="2564A12C" w:rsidR="00481314" w:rsidRDefault="00537CDE" w:rsidP="009A6162">
                      <w:pPr>
                        <w:pStyle w:val="NormalWeb"/>
                      </w:pPr>
                      <w: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 xml:space="preserve">To access go to </w:t>
                      </w:r>
                      <w:r w:rsidRPr="00187CF2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www.myparkinsons.org.uk</w:t>
                      </w:r>
                      <w:r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 xml:space="preserve"> or scan the </w:t>
                      </w:r>
                      <w:r w:rsidR="00E04FC6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QR code</w:t>
                      </w:r>
                      <w:r w:rsidR="00066CAC">
                        <w:rPr>
                          <w:rFonts w:ascii="Abadi" w:hAnsi="Abadi"/>
                          <w:color w:val="000000"/>
                          <w:sz w:val="27"/>
                          <w:szCs w:val="27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28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438A6" wp14:editId="7C36E88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865870" cy="10058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5870" cy="1005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F9C8" w14:textId="694BB615" w:rsidR="000412AC" w:rsidRPr="000412AC" w:rsidRDefault="000412AC" w:rsidP="000412AC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0412A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Have you, or has someone you know, been diagnosed with Parkinson’s?</w:t>
                            </w:r>
                          </w:p>
                          <w:p w14:paraId="3B743B0F" w14:textId="77777777" w:rsidR="000412AC" w:rsidRPr="000412AC" w:rsidRDefault="000412AC" w:rsidP="000412AC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0412A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Do you live in Cardiff or the Vale of Glamorgan?</w:t>
                            </w:r>
                          </w:p>
                          <w:p w14:paraId="1EAC46CF" w14:textId="3B30CC1C" w:rsidR="000412AC" w:rsidRPr="000412AC" w:rsidRDefault="000412AC" w:rsidP="000412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12A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Are you looking for a source of up</w:t>
                            </w:r>
                            <w:r w:rsidR="00E01471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-</w:t>
                            </w:r>
                            <w:r w:rsidRPr="000412A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to</w:t>
                            </w:r>
                            <w:r w:rsidR="00E01471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-</w:t>
                            </w:r>
                            <w:r w:rsidRPr="000412A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date information about Parkinson’s?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5438A6" id="_x0000_s1027" type="#_x0000_t202" style="position:absolute;margin-left:0;margin-top:0;width:698.1pt;height:79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" fillcolor="#d9e2f3 [660]">
                <v:textbox>
                  <w:txbxContent>
                    <w:p w14:paraId="254DF9C8" w14:textId="694BB615" w:rsidR="000412AC" w:rsidRPr="000412AC" w:rsidRDefault="000412AC" w:rsidP="000412AC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0412AC">
                        <w:rPr>
                          <w:rFonts w:ascii="Abadi" w:hAnsi="Abadi"/>
                          <w:sz w:val="28"/>
                          <w:szCs w:val="28"/>
                        </w:rPr>
                        <w:t>Have you, or has someone you know, been diagnosed with Parkinson’s?</w:t>
                      </w:r>
                    </w:p>
                    <w:p w14:paraId="3B743B0F" w14:textId="77777777" w:rsidR="000412AC" w:rsidRPr="000412AC" w:rsidRDefault="000412AC" w:rsidP="000412AC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0412AC">
                        <w:rPr>
                          <w:rFonts w:ascii="Abadi" w:hAnsi="Abadi"/>
                          <w:sz w:val="28"/>
                          <w:szCs w:val="28"/>
                        </w:rPr>
                        <w:t>Do you live in Cardiff or the Vale of Glamorgan?</w:t>
                      </w:r>
                    </w:p>
                    <w:p w14:paraId="1EAC46CF" w14:textId="3B30CC1C" w:rsidR="000412AC" w:rsidRPr="000412AC" w:rsidRDefault="000412AC" w:rsidP="000412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12AC">
                        <w:rPr>
                          <w:rFonts w:ascii="Abadi" w:hAnsi="Abadi"/>
                          <w:sz w:val="28"/>
                          <w:szCs w:val="28"/>
                        </w:rPr>
                        <w:t>Are you looking for a source of up</w:t>
                      </w:r>
                      <w:r w:rsidR="00E01471">
                        <w:rPr>
                          <w:rFonts w:ascii="Abadi" w:hAnsi="Abadi"/>
                          <w:sz w:val="28"/>
                          <w:szCs w:val="28"/>
                        </w:rPr>
                        <w:t>-</w:t>
                      </w:r>
                      <w:r w:rsidRPr="000412AC">
                        <w:rPr>
                          <w:rFonts w:ascii="Abadi" w:hAnsi="Abadi"/>
                          <w:sz w:val="28"/>
                          <w:szCs w:val="28"/>
                        </w:rPr>
                        <w:t>to</w:t>
                      </w:r>
                      <w:r w:rsidR="00E01471">
                        <w:rPr>
                          <w:rFonts w:ascii="Abadi" w:hAnsi="Abadi"/>
                          <w:sz w:val="28"/>
                          <w:szCs w:val="28"/>
                        </w:rPr>
                        <w:t>-</w:t>
                      </w:r>
                      <w:r w:rsidRPr="000412AC">
                        <w:rPr>
                          <w:rFonts w:ascii="Abadi" w:hAnsi="Abadi"/>
                          <w:sz w:val="28"/>
                          <w:szCs w:val="28"/>
                        </w:rPr>
                        <w:t>date information about Parkinson’s?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CDE"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52216F" w:rsidSect="00E04F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3684"/>
    <w:multiLevelType w:val="hybridMultilevel"/>
    <w:tmpl w:val="2F8C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23BF"/>
    <w:multiLevelType w:val="hybridMultilevel"/>
    <w:tmpl w:val="88441F04"/>
    <w:lvl w:ilvl="0" w:tplc="8A4CF97A">
      <w:numFmt w:val="bullet"/>
      <w:lvlText w:val="·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14"/>
    <w:rsid w:val="000412AC"/>
    <w:rsid w:val="00066CAC"/>
    <w:rsid w:val="0018286A"/>
    <w:rsid w:val="00187CF2"/>
    <w:rsid w:val="00481314"/>
    <w:rsid w:val="00537CDE"/>
    <w:rsid w:val="008220FB"/>
    <w:rsid w:val="009A6162"/>
    <w:rsid w:val="00BC5FEF"/>
    <w:rsid w:val="00E01471"/>
    <w:rsid w:val="00E04FC6"/>
    <w:rsid w:val="00E11012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1463"/>
  <w15:chartTrackingRefBased/>
  <w15:docId w15:val="{4BD0D01B-CD03-4863-A539-FADCEE6C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7C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Thomas</dc:creator>
  <cp:keywords/>
  <dc:description/>
  <cp:lastModifiedBy>Sally Davies (Pentwyn - Pontprennau Medical Centre)</cp:lastModifiedBy>
  <cp:revision>2</cp:revision>
  <dcterms:created xsi:type="dcterms:W3CDTF">2021-12-20T17:11:00Z</dcterms:created>
  <dcterms:modified xsi:type="dcterms:W3CDTF">2021-12-20T17:11:00Z</dcterms:modified>
</cp:coreProperties>
</file>